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603"/>
      </w:tblGrid>
      <w:tr w:rsidR="00BF54BE" w:rsidRPr="00AB628C" w:rsidTr="004F59D3">
        <w:tc>
          <w:tcPr>
            <w:tcW w:w="13603" w:type="dxa"/>
          </w:tcPr>
          <w:p w:rsidR="00BF54BE" w:rsidRPr="00AB628C" w:rsidRDefault="00BF54BE" w:rsidP="00D65E5C">
            <w:pPr>
              <w:jc w:val="center"/>
              <w:rPr>
                <w:rFonts w:ascii="Times New Roman" w:hAnsi="Times New Roman" w:cs="Times New Roman"/>
                <w:b/>
                <w:sz w:val="30"/>
              </w:rPr>
            </w:pPr>
            <w:r w:rsidRPr="00AB628C">
              <w:rPr>
                <w:rFonts w:ascii="Times New Roman" w:hAnsi="Times New Roman" w:cs="Times New Roman"/>
                <w:b/>
                <w:sz w:val="30"/>
              </w:rPr>
              <w:t xml:space="preserve">PHIẾU HỌC TẬP </w:t>
            </w:r>
          </w:p>
          <w:p w:rsidR="00BF54BE" w:rsidRPr="00AB628C" w:rsidRDefault="00BF54BE" w:rsidP="001F6D1D">
            <w:pPr>
              <w:jc w:val="both"/>
              <w:rPr>
                <w:rFonts w:ascii="Times New Roman" w:hAnsi="Times New Roman" w:cs="Times New Roman"/>
                <w:b/>
                <w:sz w:val="30"/>
              </w:rPr>
            </w:pPr>
            <w:r w:rsidRPr="00AB628C">
              <w:rPr>
                <w:rFonts w:ascii="Times New Roman" w:hAnsi="Times New Roman" w:cs="Times New Roman"/>
                <w:b/>
                <w:sz w:val="30"/>
              </w:rPr>
              <w:t xml:space="preserve">Yêu cầu: </w:t>
            </w:r>
            <w:r w:rsidR="001F6D1D" w:rsidRPr="001F6D1D">
              <w:rPr>
                <w:rFonts w:ascii="Times New Roman" w:hAnsi="Times New Roman" w:cs="Times New Roman"/>
                <w:sz w:val="30"/>
              </w:rPr>
              <w:t xml:space="preserve">Thực hiện </w:t>
            </w:r>
            <w:r w:rsidR="001F6D1D">
              <w:rPr>
                <w:rFonts w:ascii="Times New Roman" w:hAnsi="Times New Roman" w:cs="Times New Roman"/>
                <w:sz w:val="30"/>
              </w:rPr>
              <w:t xml:space="preserve">tuần tự </w:t>
            </w:r>
            <w:r w:rsidR="001F6D1D" w:rsidRPr="001F6D1D">
              <w:rPr>
                <w:rFonts w:ascii="Times New Roman" w:hAnsi="Times New Roman" w:cs="Times New Roman"/>
                <w:sz w:val="30"/>
              </w:rPr>
              <w:t>các bước thực hành</w:t>
            </w:r>
            <w:r w:rsidR="001F6D1D">
              <w:rPr>
                <w:rFonts w:ascii="Times New Roman" w:hAnsi="Times New Roman" w:cs="Times New Roman"/>
                <w:sz w:val="30"/>
              </w:rPr>
              <w:t xml:space="preserve"> và cho biết kết quả</w:t>
            </w:r>
            <w:r w:rsidR="001F6D1D" w:rsidRPr="001F6D1D">
              <w:rPr>
                <w:rFonts w:ascii="Times New Roman" w:hAnsi="Times New Roman" w:cs="Times New Roman"/>
                <w:sz w:val="30"/>
              </w:rPr>
              <w:t xml:space="preserve"> đã thực hiện</w:t>
            </w:r>
            <w:r w:rsidR="001F6D1D">
              <w:rPr>
                <w:rFonts w:ascii="Times New Roman" w:hAnsi="Times New Roman" w:cs="Times New Roman"/>
                <w:b/>
                <w:sz w:val="30"/>
              </w:rPr>
              <w:t xml:space="preserve"> </w:t>
            </w:r>
          </w:p>
        </w:tc>
        <w:bookmarkStart w:id="0" w:name="_GoBack"/>
        <w:bookmarkEnd w:id="0"/>
      </w:tr>
      <w:tr w:rsidR="00BF54BE" w:rsidRPr="00AB628C" w:rsidTr="004F59D3">
        <w:trPr>
          <w:trHeight w:val="8592"/>
        </w:trPr>
        <w:tc>
          <w:tcPr>
            <w:tcW w:w="13603" w:type="dxa"/>
          </w:tcPr>
          <w:p w:rsidR="00BF54BE" w:rsidRDefault="00BF54BE" w:rsidP="00D65E5C">
            <w:pPr>
              <w:jc w:val="center"/>
              <w:rPr>
                <w:rFonts w:ascii="Times New Roman" w:hAnsi="Times New Roman" w:cs="Times New Roman"/>
                <w:b/>
                <w:sz w:val="30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9351"/>
              <w:gridCol w:w="4021"/>
            </w:tblGrid>
            <w:tr w:rsidR="001F6D1D" w:rsidTr="001F6D1D">
              <w:tc>
                <w:tcPr>
                  <w:tcW w:w="9351" w:type="dxa"/>
                </w:tcPr>
                <w:p w:rsidR="001F6D1D" w:rsidRDefault="001F6D1D" w:rsidP="001F6D1D">
                  <w:pPr>
                    <w:rPr>
                      <w:rFonts w:ascii="Times New Roman" w:hAnsi="Times New Roman" w:cs="Times New Roman"/>
                      <w:b/>
                      <w:sz w:val="3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30"/>
                    </w:rPr>
                    <w:t>Các bước</w:t>
                  </w:r>
                </w:p>
              </w:tc>
              <w:tc>
                <w:tcPr>
                  <w:tcW w:w="4021" w:type="dxa"/>
                </w:tcPr>
                <w:p w:rsidR="001F6D1D" w:rsidRDefault="001F6D1D" w:rsidP="001F6D1D">
                  <w:pPr>
                    <w:rPr>
                      <w:rFonts w:ascii="Times New Roman" w:hAnsi="Times New Roman" w:cs="Times New Roman"/>
                      <w:b/>
                      <w:sz w:val="3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30"/>
                    </w:rPr>
                    <w:t>Kết quả thực hiện</w:t>
                  </w:r>
                </w:p>
              </w:tc>
            </w:tr>
            <w:tr w:rsidR="001F6D1D" w:rsidTr="001F6D1D">
              <w:tc>
                <w:tcPr>
                  <w:tcW w:w="9351" w:type="dxa"/>
                </w:tcPr>
                <w:p w:rsidR="004B685E" w:rsidRPr="004B685E" w:rsidRDefault="001F6D1D" w:rsidP="004B685E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4B685E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Bước 1:</w:t>
                  </w:r>
                  <w:r w:rsidR="004B685E" w:rsidRPr="004B685E">
                    <w:rPr>
                      <w:rFonts w:ascii="Times New Roman" w:eastAsiaTheme="minorEastAsia" w:hAnsi="Times New Roman" w:cs="Times New Roman"/>
                      <w:color w:val="FF0000"/>
                      <w:kern w:val="24"/>
                      <w:sz w:val="28"/>
                      <w:szCs w:val="28"/>
                    </w:rPr>
                    <w:t xml:space="preserve"> </w:t>
                  </w:r>
                  <w:r w:rsidR="004B685E" w:rsidRPr="004B685E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Chuẩn bị</w:t>
                  </w:r>
                </w:p>
                <w:p w:rsidR="001F6D1D" w:rsidRPr="004B685E" w:rsidRDefault="001F6D1D" w:rsidP="001F6D1D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  <w:p w:rsidR="001F6D1D" w:rsidRPr="004B685E" w:rsidRDefault="001F6D1D" w:rsidP="001F6D1D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  <w:p w:rsidR="001F6D1D" w:rsidRPr="004B685E" w:rsidRDefault="001F6D1D" w:rsidP="001F6D1D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  <w:p w:rsidR="001F6D1D" w:rsidRPr="004B685E" w:rsidRDefault="001F6D1D" w:rsidP="001F6D1D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4021" w:type="dxa"/>
                </w:tcPr>
                <w:p w:rsidR="001F6D1D" w:rsidRDefault="001F6D1D" w:rsidP="001F6D1D">
                  <w:pPr>
                    <w:rPr>
                      <w:rFonts w:ascii="Times New Roman" w:hAnsi="Times New Roman" w:cs="Times New Roman"/>
                      <w:b/>
                      <w:sz w:val="30"/>
                    </w:rPr>
                  </w:pPr>
                </w:p>
              </w:tc>
            </w:tr>
            <w:tr w:rsidR="001F6D1D" w:rsidTr="001F6D1D">
              <w:tc>
                <w:tcPr>
                  <w:tcW w:w="9351" w:type="dxa"/>
                </w:tcPr>
                <w:p w:rsidR="004B685E" w:rsidRPr="004B685E" w:rsidRDefault="001F6D1D" w:rsidP="004B685E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4B685E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Bước 2:</w:t>
                  </w:r>
                  <w:r w:rsidR="004B685E" w:rsidRPr="004B685E">
                    <w:rPr>
                      <w:rFonts w:ascii="Times New Roman" w:eastAsiaTheme="minorEastAsia" w:hAnsi="Times New Roman" w:cs="Times New Roman"/>
                      <w:color w:val="FF0000"/>
                      <w:kern w:val="24"/>
                      <w:sz w:val="28"/>
                      <w:szCs w:val="28"/>
                    </w:rPr>
                    <w:t xml:space="preserve"> </w:t>
                  </w:r>
                  <w:r w:rsidR="004B685E" w:rsidRPr="004B685E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Đo ki</w:t>
                  </w:r>
                  <w:r w:rsidR="004B685E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ể</w:t>
                  </w:r>
                  <w:r w:rsidR="004B685E" w:rsidRPr="004B685E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m</w:t>
                  </w:r>
                </w:p>
                <w:p w:rsidR="001F6D1D" w:rsidRPr="004B685E" w:rsidRDefault="001F6D1D" w:rsidP="001F6D1D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  <w:p w:rsidR="001F6D1D" w:rsidRPr="004B685E" w:rsidRDefault="001F6D1D" w:rsidP="001F6D1D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  <w:p w:rsidR="001F6D1D" w:rsidRPr="004B685E" w:rsidRDefault="001F6D1D" w:rsidP="001F6D1D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  <w:p w:rsidR="001F6D1D" w:rsidRPr="004B685E" w:rsidRDefault="001F6D1D" w:rsidP="001F6D1D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4021" w:type="dxa"/>
                </w:tcPr>
                <w:p w:rsidR="001F6D1D" w:rsidRDefault="001F6D1D" w:rsidP="001F6D1D">
                  <w:pPr>
                    <w:rPr>
                      <w:rFonts w:ascii="Times New Roman" w:hAnsi="Times New Roman" w:cs="Times New Roman"/>
                      <w:b/>
                      <w:sz w:val="30"/>
                    </w:rPr>
                  </w:pPr>
                </w:p>
              </w:tc>
            </w:tr>
            <w:tr w:rsidR="001F6D1D" w:rsidTr="001F6D1D">
              <w:tc>
                <w:tcPr>
                  <w:tcW w:w="9351" w:type="dxa"/>
                </w:tcPr>
                <w:p w:rsidR="004B685E" w:rsidRPr="004B685E" w:rsidRDefault="001F6D1D" w:rsidP="004B685E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4B685E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Bước 3:</w:t>
                  </w:r>
                  <w:r w:rsidR="004B685E" w:rsidRPr="004B685E">
                    <w:rPr>
                      <w:rFonts w:ascii="Times New Roman" w:eastAsiaTheme="minorEastAsia" w:hAnsi="Times New Roman" w:cs="Times New Roman"/>
                      <w:color w:val="FF0000"/>
                      <w:kern w:val="24"/>
                      <w:sz w:val="28"/>
                      <w:szCs w:val="28"/>
                    </w:rPr>
                    <w:t xml:space="preserve"> </w:t>
                  </w:r>
                  <w:r w:rsidR="004B685E" w:rsidRPr="004B685E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Ráp mạch</w:t>
                  </w:r>
                </w:p>
                <w:p w:rsidR="001F6D1D" w:rsidRPr="004B685E" w:rsidRDefault="001F6D1D" w:rsidP="001F6D1D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  <w:p w:rsidR="001F6D1D" w:rsidRPr="004B685E" w:rsidRDefault="001F6D1D" w:rsidP="001F6D1D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  <w:p w:rsidR="001F6D1D" w:rsidRPr="004B685E" w:rsidRDefault="001F6D1D" w:rsidP="001F6D1D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  <w:p w:rsidR="001F6D1D" w:rsidRPr="004B685E" w:rsidRDefault="001F6D1D" w:rsidP="001F6D1D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4021" w:type="dxa"/>
                </w:tcPr>
                <w:p w:rsidR="001F6D1D" w:rsidRDefault="001F6D1D" w:rsidP="001F6D1D">
                  <w:pPr>
                    <w:rPr>
                      <w:rFonts w:ascii="Times New Roman" w:hAnsi="Times New Roman" w:cs="Times New Roman"/>
                      <w:b/>
                      <w:sz w:val="30"/>
                    </w:rPr>
                  </w:pPr>
                </w:p>
              </w:tc>
            </w:tr>
            <w:tr w:rsidR="001F6D1D" w:rsidTr="001F6D1D">
              <w:tc>
                <w:tcPr>
                  <w:tcW w:w="9351" w:type="dxa"/>
                </w:tcPr>
                <w:p w:rsidR="004B685E" w:rsidRPr="004B685E" w:rsidRDefault="001F6D1D" w:rsidP="004B685E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4B685E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Bước 4:</w:t>
                  </w:r>
                  <w:r w:rsidR="004B685E" w:rsidRPr="004B685E">
                    <w:rPr>
                      <w:rFonts w:ascii="Times New Roman" w:eastAsiaTheme="minorEastAsia" w:hAnsi="Times New Roman" w:cs="Times New Roman"/>
                      <w:color w:val="FF0000"/>
                      <w:kern w:val="24"/>
                      <w:sz w:val="28"/>
                      <w:szCs w:val="28"/>
                    </w:rPr>
                    <w:t xml:space="preserve"> </w:t>
                  </w:r>
                  <w:r w:rsidR="004B685E" w:rsidRPr="004B685E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Thử mạch</w:t>
                  </w:r>
                </w:p>
                <w:p w:rsidR="001F6D1D" w:rsidRPr="004B685E" w:rsidRDefault="001F6D1D" w:rsidP="001F6D1D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  <w:p w:rsidR="001F6D1D" w:rsidRPr="004B685E" w:rsidRDefault="001F6D1D" w:rsidP="001F6D1D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  <w:p w:rsidR="001F6D1D" w:rsidRPr="004B685E" w:rsidRDefault="001F6D1D" w:rsidP="001F6D1D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  <w:p w:rsidR="001F6D1D" w:rsidRPr="004B685E" w:rsidRDefault="001F6D1D" w:rsidP="001F6D1D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4021" w:type="dxa"/>
                </w:tcPr>
                <w:p w:rsidR="001F6D1D" w:rsidRDefault="001F6D1D" w:rsidP="001F6D1D">
                  <w:pPr>
                    <w:rPr>
                      <w:rFonts w:ascii="Times New Roman" w:hAnsi="Times New Roman" w:cs="Times New Roman"/>
                      <w:b/>
                      <w:sz w:val="30"/>
                    </w:rPr>
                  </w:pPr>
                </w:p>
              </w:tc>
            </w:tr>
          </w:tbl>
          <w:p w:rsidR="004F59D3" w:rsidRPr="00AB628C" w:rsidRDefault="004F59D3" w:rsidP="001F6D1D">
            <w:pPr>
              <w:rPr>
                <w:rFonts w:ascii="Times New Roman" w:hAnsi="Times New Roman" w:cs="Times New Roman"/>
                <w:b/>
                <w:sz w:val="30"/>
              </w:rPr>
            </w:pPr>
          </w:p>
        </w:tc>
      </w:tr>
    </w:tbl>
    <w:p w:rsidR="00995ED4" w:rsidRDefault="00995ED4" w:rsidP="00F7453F">
      <w:pPr>
        <w:jc w:val="center"/>
      </w:pPr>
    </w:p>
    <w:sectPr w:rsidR="00995ED4" w:rsidSect="004F59D3">
      <w:pgSz w:w="15840" w:h="12240" w:orient="landscape"/>
      <w:pgMar w:top="851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2766CD"/>
    <w:multiLevelType w:val="hybridMultilevel"/>
    <w:tmpl w:val="29B8F6EA"/>
    <w:lvl w:ilvl="0" w:tplc="F432B422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158A"/>
    <w:rsid w:val="000D6A33"/>
    <w:rsid w:val="001F6D1D"/>
    <w:rsid w:val="003E5FB1"/>
    <w:rsid w:val="004B685E"/>
    <w:rsid w:val="004F59D3"/>
    <w:rsid w:val="0073158A"/>
    <w:rsid w:val="0084033B"/>
    <w:rsid w:val="008A4CDD"/>
    <w:rsid w:val="00995ED4"/>
    <w:rsid w:val="00B33C85"/>
    <w:rsid w:val="00BF54BE"/>
    <w:rsid w:val="00D71B3A"/>
    <w:rsid w:val="00F5478F"/>
    <w:rsid w:val="00F73981"/>
    <w:rsid w:val="00F74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F54BE"/>
    <w:pPr>
      <w:ind w:left="720"/>
      <w:contextualSpacing/>
    </w:pPr>
  </w:style>
  <w:style w:type="table" w:styleId="TableGrid">
    <w:name w:val="Table Grid"/>
    <w:basedOn w:val="TableNormal"/>
    <w:uiPriority w:val="39"/>
    <w:rsid w:val="00BF54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F6D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6D1D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4B68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F54BE"/>
    <w:pPr>
      <w:ind w:left="720"/>
      <w:contextualSpacing/>
    </w:pPr>
  </w:style>
  <w:style w:type="table" w:styleId="TableGrid">
    <w:name w:val="Table Grid"/>
    <w:basedOn w:val="TableNormal"/>
    <w:uiPriority w:val="39"/>
    <w:rsid w:val="00BF54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F6D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6D1D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4B68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164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35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32</Words>
  <Characters>187</Characters>
  <Application>Microsoft Office Word</Application>
  <DocSecurity>0</DocSecurity>
  <Lines>1</Lines>
  <Paragraphs>1</Paragraphs>
  <ScaleCrop>false</ScaleCrop>
  <Company/>
  <LinksUpToDate>false</LinksUpToDate>
  <CharactersWithSpaces>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SONY</dc:creator>
  <cp:keywords/>
  <dc:description/>
  <cp:lastModifiedBy>VC</cp:lastModifiedBy>
  <cp:revision>14</cp:revision>
  <dcterms:created xsi:type="dcterms:W3CDTF">2016-04-04T00:48:00Z</dcterms:created>
  <dcterms:modified xsi:type="dcterms:W3CDTF">2018-04-04T14:53:00Z</dcterms:modified>
</cp:coreProperties>
</file>